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59D" w:rsidRDefault="0014659D" w:rsidP="0014659D">
      <w:pPr>
        <w:keepNext/>
        <w:spacing w:before="120" w:after="120" w:line="360" w:lineRule="auto"/>
        <w:ind w:left="6500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3 do Załącznika</w:t>
      </w:r>
    </w:p>
    <w:p w:rsidR="0014659D" w:rsidRDefault="0014659D" w:rsidP="0014659D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br/>
        <w:t>ODRĘBNA ZGODA NA PRZETWARZANIE I ROZPOWSZECHNIANIE WIZERUNKU</w:t>
      </w:r>
    </w:p>
    <w:p w:rsidR="0014659D" w:rsidRDefault="0014659D" w:rsidP="0014659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Formularz wypełnia każda osoba, której wizerunek został utrwalony w filmie konkursowym. Jeżeli osoba ta jest niepełnoletnia, zgodę wyrażają jej rodzice albo opiekunowie prawni. Zgoda na wykorzystanie wizerunku jest odrębna od zgody na udział w Konkursie.</w:t>
      </w:r>
    </w:p>
    <w:p w:rsidR="0014659D" w:rsidRDefault="0014659D" w:rsidP="0014659D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>DANE OSOBY, KTÓREJ WIZERUNEK UTRWALONO W FILMIE</w:t>
      </w:r>
    </w:p>
    <w:p w:rsidR="0014659D" w:rsidRDefault="0014659D" w:rsidP="0014659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  <w:t>Imię i nazwisko:................................................................................................................................</w:t>
      </w:r>
    </w:p>
    <w:p w:rsidR="0014659D" w:rsidRDefault="0014659D" w:rsidP="0014659D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>DANE RODZICÓW/OPIEKUNÓW PRAWNYCH</w:t>
      </w:r>
    </w:p>
    <w:p w:rsidR="0014659D" w:rsidRDefault="0014659D" w:rsidP="0014659D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(wypełnić wyłącznie, jeżeli osoba wskazana w pkt 1 jest niepełnoletnia)</w:t>
      </w:r>
    </w:p>
    <w:p w:rsidR="0014659D" w:rsidRDefault="0014659D" w:rsidP="0014659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  <w:t>Imię i nazwisko: ................................................................................................................................</w:t>
      </w:r>
    </w:p>
    <w:p w:rsidR="0014659D" w:rsidRDefault="0014659D" w:rsidP="0014659D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b/>
          <w:color w:val="000000"/>
          <w:u w:color="000000"/>
        </w:rPr>
        <w:t>DANE UCZESTNIKA ZGŁASZAJĄCEGO FILM</w:t>
      </w:r>
    </w:p>
    <w:p w:rsidR="0014659D" w:rsidRDefault="0014659D" w:rsidP="0014659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  <w:t>Imię i nazwisko Uczestnika Konkursu: ............................................................................................</w:t>
      </w:r>
    </w:p>
    <w:p w:rsidR="0014659D" w:rsidRDefault="0014659D" w:rsidP="0014659D">
      <w:pPr>
        <w:spacing w:before="120" w:after="120"/>
        <w:ind w:left="283" w:firstLine="227"/>
        <w:rPr>
          <w:color w:val="000000"/>
          <w:u w:color="000000"/>
        </w:rPr>
      </w:pPr>
    </w:p>
    <w:p w:rsidR="0014659D" w:rsidRDefault="0014659D" w:rsidP="0014659D">
      <w:pPr>
        <w:spacing w:before="120" w:after="120"/>
        <w:ind w:left="283" w:firstLine="227"/>
        <w:rPr>
          <w:color w:val="000000"/>
          <w:u w:color="000000"/>
        </w:rPr>
      </w:pPr>
    </w:p>
    <w:p w:rsidR="0014659D" w:rsidRDefault="0014659D" w:rsidP="0014659D">
      <w:pPr>
        <w:spacing w:before="120" w:after="120"/>
        <w:ind w:left="283" w:firstLine="227"/>
        <w:rPr>
          <w:color w:val="000000"/>
          <w:u w:color="000000"/>
        </w:rPr>
      </w:pPr>
    </w:p>
    <w:p w:rsidR="0014659D" w:rsidRDefault="0014659D" w:rsidP="0014659D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OŚWIADCZENIE</w:t>
      </w:r>
    </w:p>
    <w:p w:rsidR="0014659D" w:rsidRDefault="0014659D" w:rsidP="0014659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Wyrażam dobrowolną, konkretną, świadomą i jednoznaczną zgodę na przetwarzanie mojego wizerunku/ wizerunku mojego dziecka* utrwalonego w filmie zgłoszonym do międzygminnego Konkursu „Głowa nie arbuz – lepiej niech nie pęka” przez następujących administratorów: Gminę Czerwonak, Stowarzyszenie Metropolia Poznań oraz Miasto i Gminę Swarzędz – w zaznaczonych poniżej celach i kanałach publikacji.</w:t>
      </w:r>
    </w:p>
    <w:p w:rsidR="0014659D" w:rsidRDefault="0014659D" w:rsidP="0014659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Zgoda obejmuje publikację filmu zawierającego wizerunek na oficjalnych stronach, profilach Organizatora i Współorganizatorów w mediach społecznościowych, w szczególności Facebook, Instagram i YouTube, odtwarzanie filmu zawierającego wizerunek podczas wydarzeń, imprez, spotkań i konferencji związanych z Konkursem albo promocją bezpieczeństwa, wykorzystanie fragmentów filmu zawierających wizerunek w materiałach informacyjnych i promocyjnych dotyczących Konkursu oraz zasad bezpieczeństwa.</w:t>
      </w:r>
    </w:p>
    <w:p w:rsidR="0014659D" w:rsidRDefault="0014659D" w:rsidP="0014659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Zgoda jest nieodpłatna i obejmuje wyłącznie cele i kanały zaznaczone powyżej. Nie stanowi warunku udziału osoby, której wizerunek utrwalono, w Konkursie. Odmowa udzielenia zgody albo jej cofnięcie nie powodują negatywnych konsekwencji; brak zgody oznacza jednak, że film zawierający możliwy do rozpoznania wizerunek tej osoby nie może być publikowany w danym celu lub kanale.</w:t>
      </w:r>
    </w:p>
    <w:p w:rsidR="0014659D" w:rsidRDefault="0014659D" w:rsidP="0014659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Zgoda może zostać cofnięta w dowolnym momencie, równie łatwo jak została udzielona, przez przesłanie oświadczenia na adres e-mail  iodo@czerwonak.pl   lub na adres siedziby Gminy Czerwonak, iod@umig.swarzedz.pl  lub na adres siedziby Gminy Swarzędz,  iod@metropoliapoznan.pl lub na adres siedziby Stowarzyszenia Metropolia Poznań. Cofnięcie zgody nie wpływa na zgodność z prawem przetwarzania dokonanego przed jej cofnięciem. Po otrzymaniu oświadczenia administrator zaprzestanie dalszego wykorzystywania wizerunku w zakresie objętym cofnięciem, z uwzględnieniem obowiązujących przepisów i technicznych możliwości usunięcia opublikowanych materiałów.</w:t>
      </w:r>
    </w:p>
    <w:p w:rsidR="0014659D" w:rsidRDefault="0014659D" w:rsidP="0014659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Zostałem/</w:t>
      </w:r>
      <w:proofErr w:type="spellStart"/>
      <w:r>
        <w:rPr>
          <w:color w:val="000000"/>
          <w:u w:color="000000"/>
        </w:rPr>
        <w:t>am</w:t>
      </w:r>
      <w:proofErr w:type="spellEnd"/>
      <w:r>
        <w:rPr>
          <w:color w:val="000000"/>
          <w:u w:color="000000"/>
        </w:rPr>
        <w:t xml:space="preserve"> poinformowany/a, że publikacja w Internecie, w szczególności w mediach społecznościowych, może wiązać się z dalszym udostępnianiem, kopiowaniem lub modyfikowaniem materiału przez użytkowników niezależnych od administratorów. W przypadku osoby niepełnoletniej potwierdzam, że zakres i możliwe skutki publikacji zostały mi przedstawione w sposób zrozumiały oraz że uwzględniłem/</w:t>
      </w:r>
      <w:proofErr w:type="spellStart"/>
      <w:r>
        <w:rPr>
          <w:color w:val="000000"/>
          <w:u w:color="000000"/>
        </w:rPr>
        <w:t>am</w:t>
      </w:r>
      <w:proofErr w:type="spellEnd"/>
      <w:r>
        <w:rPr>
          <w:color w:val="000000"/>
          <w:u w:color="000000"/>
        </w:rPr>
        <w:t xml:space="preserve"> zdanie dziecka stosownie do jego wieku i dojrzałości.</w:t>
      </w:r>
    </w:p>
    <w:p w:rsidR="0014659D" w:rsidRDefault="0014659D" w:rsidP="0014659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Potwierdzam, że zapoznałem/</w:t>
      </w:r>
      <w:proofErr w:type="spellStart"/>
      <w:r>
        <w:rPr>
          <w:color w:val="000000"/>
          <w:u w:color="000000"/>
        </w:rPr>
        <w:t>am</w:t>
      </w:r>
      <w:proofErr w:type="spellEnd"/>
      <w:r>
        <w:rPr>
          <w:color w:val="000000"/>
          <w:u w:color="000000"/>
        </w:rPr>
        <w:t xml:space="preserve"> się z informacją o przetwarzaniu danych osobowych zawartą</w:t>
      </w:r>
      <w:r>
        <w:rPr>
          <w:color w:val="000000"/>
          <w:u w:color="000000"/>
        </w:rPr>
        <w:br/>
        <w:t>w § 9 Regulaminu, w tym z informacją o administratorach, celach, okresie przetwarzania, odbiorcach danych oraz przysługujących mi prawach.</w:t>
      </w:r>
    </w:p>
    <w:p w:rsidR="0014659D" w:rsidRDefault="0014659D" w:rsidP="0014659D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* niepotrzebne skreślić</w:t>
      </w:r>
    </w:p>
    <w:p w:rsidR="0014659D" w:rsidRDefault="0014659D" w:rsidP="0014659D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</w:t>
      </w:r>
      <w:r>
        <w:rPr>
          <w:color w:val="000000"/>
          <w:u w:color="000000"/>
        </w:rPr>
        <w:br/>
      </w:r>
      <w:r>
        <w:rPr>
          <w:i/>
          <w:color w:val="000000"/>
          <w:u w:color="000000"/>
        </w:rPr>
        <w:t>(miejscowość, data)</w:t>
      </w:r>
    </w:p>
    <w:p w:rsidR="006A6432" w:rsidRDefault="0014659D" w:rsidP="0014659D">
      <w:r>
        <w:rPr>
          <w:color w:val="000000"/>
          <w:u w:color="000000"/>
        </w:rPr>
        <w:t>.....................................................................................................................................................</w:t>
      </w:r>
      <w:r>
        <w:rPr>
          <w:color w:val="000000"/>
          <w:u w:color="000000"/>
        </w:rPr>
        <w:br/>
      </w:r>
      <w:r>
        <w:rPr>
          <w:i/>
          <w:color w:val="000000"/>
          <w:u w:color="000000"/>
        </w:rPr>
        <w:t xml:space="preserve">(czytelny </w:t>
      </w:r>
      <w:proofErr w:type="spellStart"/>
      <w:r>
        <w:rPr>
          <w:i/>
          <w:color w:val="000000"/>
          <w:u w:color="000000"/>
        </w:rPr>
        <w:t>podp</w:t>
      </w:r>
      <w:bookmarkStart w:id="0" w:name="_GoBack"/>
      <w:bookmarkEnd w:id="0"/>
      <w:proofErr w:type="spellEnd"/>
    </w:p>
    <w:sectPr w:rsidR="006A6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59D"/>
    <w:rsid w:val="0014659D"/>
    <w:rsid w:val="006A6432"/>
    <w:rsid w:val="00BE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E2F73A-BC46-4556-BDD7-5005AD52B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659D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Wieczorek</dc:creator>
  <cp:keywords/>
  <dc:description/>
  <cp:lastModifiedBy>Anna Wieczorek</cp:lastModifiedBy>
  <cp:revision>1</cp:revision>
  <dcterms:created xsi:type="dcterms:W3CDTF">2026-09-08T09:30:00Z</dcterms:created>
  <dcterms:modified xsi:type="dcterms:W3CDTF">2026-09-08T09:30:00Z</dcterms:modified>
</cp:coreProperties>
</file>